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F36C" w14:textId="77777777" w:rsidR="00A747D3" w:rsidRPr="00627608" w:rsidRDefault="00A747D3" w:rsidP="00EC2D8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theme="minorHAnsi"/>
          <w:b/>
          <w:bCs/>
          <w:sz w:val="16"/>
          <w:szCs w:val="16"/>
        </w:rPr>
      </w:pPr>
    </w:p>
    <w:p w14:paraId="40F3876C" w14:textId="77777777" w:rsidR="00EC2D8E" w:rsidRPr="00627608" w:rsidRDefault="00EC2D8E" w:rsidP="00EC2D8E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theme="minorHAnsi"/>
          <w:b/>
          <w:bCs/>
          <w:sz w:val="26"/>
          <w:szCs w:val="26"/>
        </w:rPr>
      </w:pPr>
      <w:bookmarkStart w:id="0" w:name="_Hlk34991912"/>
      <w:r w:rsidRPr="00627608">
        <w:rPr>
          <w:rFonts w:cstheme="minorHAnsi"/>
          <w:b/>
          <w:bCs/>
          <w:sz w:val="26"/>
          <w:szCs w:val="26"/>
        </w:rPr>
        <w:t>AUTORIZACIÓN DE PARTICIPACIÓN EN PROYECTO</w:t>
      </w:r>
      <w:r>
        <w:rPr>
          <w:rFonts w:cstheme="minorHAnsi"/>
          <w:b/>
          <w:bCs/>
          <w:sz w:val="26"/>
          <w:szCs w:val="26"/>
        </w:rPr>
        <w:t xml:space="preserve"> DE</w:t>
      </w:r>
      <w:r w:rsidRPr="00627608">
        <w:rPr>
          <w:rFonts w:cstheme="minorHAnsi"/>
          <w:b/>
          <w:bCs/>
          <w:sz w:val="26"/>
          <w:szCs w:val="26"/>
        </w:rPr>
        <w:t xml:space="preserve"> INVESTIGACIÓN EXTERNO A LA UNIVERSIDAD DE SEVILLA</w:t>
      </w:r>
    </w:p>
    <w:p w14:paraId="6710B74A" w14:textId="77777777" w:rsidR="00955AE4" w:rsidRPr="00627608" w:rsidRDefault="00955AE4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100CCB81" w14:textId="77777777" w:rsidR="00BB44D5" w:rsidRPr="00627608" w:rsidRDefault="00BB44D5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07548CC5" w14:textId="34F0E539" w:rsidR="00BA489C" w:rsidRPr="00627608" w:rsidRDefault="007022B9" w:rsidP="00EC2D8E">
      <w:pPr>
        <w:autoSpaceDE w:val="0"/>
        <w:autoSpaceDN w:val="0"/>
        <w:adjustRightInd w:val="0"/>
        <w:spacing w:after="0" w:line="480" w:lineRule="auto"/>
        <w:ind w:left="-426" w:right="-285"/>
        <w:jc w:val="center"/>
        <w:rPr>
          <w:rFonts w:cstheme="minorHAnsi"/>
          <w:bCs/>
        </w:rPr>
      </w:pPr>
      <w:bookmarkStart w:id="1" w:name="_Hlk151116442"/>
      <w:r w:rsidRPr="00627608">
        <w:rPr>
          <w:rFonts w:cstheme="minorHAnsi"/>
          <w:bCs/>
        </w:rPr>
        <w:t xml:space="preserve">D. Julián Martínez Fernández, Vicerrector de </w:t>
      </w:r>
      <w:r w:rsidR="00887984" w:rsidRPr="00627608">
        <w:rPr>
          <w:rFonts w:cstheme="minorHAnsi"/>
          <w:bCs/>
        </w:rPr>
        <w:t>I</w:t>
      </w:r>
      <w:r w:rsidRPr="00627608">
        <w:rPr>
          <w:rFonts w:cstheme="minorHAnsi"/>
          <w:bCs/>
        </w:rPr>
        <w:t>nvestigación de la Universidad de Sevilla</w:t>
      </w:r>
      <w:bookmarkEnd w:id="1"/>
      <w:r w:rsidRPr="00627608">
        <w:rPr>
          <w:rFonts w:cstheme="minorHAnsi"/>
          <w:bCs/>
        </w:rPr>
        <w:t>,</w:t>
      </w:r>
    </w:p>
    <w:bookmarkEnd w:id="0"/>
    <w:p w14:paraId="51A910D8" w14:textId="77777777" w:rsidR="006F2B73" w:rsidRPr="00627608" w:rsidRDefault="006F2B73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5DF81FE9" w14:textId="77777777" w:rsidR="00BA489C" w:rsidRPr="00627608" w:rsidRDefault="00BA489C" w:rsidP="00EC2D8E">
      <w:pPr>
        <w:autoSpaceDE w:val="0"/>
        <w:autoSpaceDN w:val="0"/>
        <w:adjustRightInd w:val="0"/>
        <w:spacing w:after="0" w:line="480" w:lineRule="auto"/>
        <w:ind w:left="-426" w:right="-285"/>
        <w:jc w:val="both"/>
        <w:rPr>
          <w:rFonts w:cstheme="minorHAnsi"/>
          <w:b/>
          <w:bCs/>
          <w:sz w:val="26"/>
          <w:szCs w:val="26"/>
        </w:rPr>
      </w:pPr>
      <w:r w:rsidRPr="00627608">
        <w:rPr>
          <w:rFonts w:cstheme="minorHAnsi"/>
          <w:b/>
          <w:bCs/>
          <w:sz w:val="26"/>
          <w:szCs w:val="26"/>
        </w:rPr>
        <w:t>A</w:t>
      </w:r>
      <w:r w:rsidR="007022B9" w:rsidRPr="00627608">
        <w:rPr>
          <w:rFonts w:cstheme="minorHAnsi"/>
          <w:b/>
          <w:bCs/>
          <w:sz w:val="26"/>
          <w:szCs w:val="26"/>
        </w:rPr>
        <w:t>utoriza:</w:t>
      </w:r>
    </w:p>
    <w:p w14:paraId="12ED07A3" w14:textId="560F6EEF" w:rsidR="00BA489C" w:rsidRPr="00627608" w:rsidRDefault="00BB44D5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 xml:space="preserve">La participación </w:t>
      </w:r>
      <w:r w:rsidR="00627608">
        <w:rPr>
          <w:rFonts w:cstheme="minorHAnsi"/>
        </w:rPr>
        <w:t>de</w:t>
      </w:r>
      <w:r w:rsidR="00484B19" w:rsidRPr="00627608">
        <w:rPr>
          <w:rFonts w:cstheme="minorHAnsi"/>
        </w:rPr>
        <w:t>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BB44D5" w:rsidRPr="00627608" w14:paraId="5B211935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5039A4C" w14:textId="2D8712FB" w:rsidR="00BB44D5" w:rsidRPr="00627608" w:rsidRDefault="00950F1A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permStart w:id="38706401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064333A6" w14:textId="6E852969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8546D40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1FD0DF0C" w14:textId="423FB513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417944878" w:edGrp="everyone" w:colFirst="1" w:colLast="1"/>
            <w:permEnd w:id="387064010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2B098C34" w14:textId="17081AF7" w:rsidR="00EC2D8E" w:rsidRPr="00A373E6" w:rsidRDefault="00EC2D8E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15328B6A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006EE9BB" w14:textId="00945729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789991403" w:edGrp="everyone" w:colFirst="1" w:colLast="1"/>
            <w:permEnd w:id="417944878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3A096348" w14:textId="5E00DA3A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9056289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49EFF93B" w14:textId="640F199B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337391011" w:edGrp="everyone" w:colFirst="1" w:colLast="1"/>
            <w:permEnd w:id="789991403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16392321" w14:textId="61C0C4ED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B19" w:rsidRPr="00627608" w14:paraId="5D4CCE03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CF054C6" w14:textId="3EFEFFF1" w:rsidR="00484B19" w:rsidRPr="00627608" w:rsidRDefault="003E1C33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11785872" w:edGrp="everyone" w:colFirst="1" w:colLast="1"/>
            <w:permEnd w:id="337391011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0AF11204" w14:textId="3B4F9A7B" w:rsidR="00484B19" w:rsidRPr="00A373E6" w:rsidRDefault="00484B19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11785872"/>
    </w:tbl>
    <w:p w14:paraId="66D11BD9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CF94088" w14:textId="346653A2" w:rsidR="00B4103D" w:rsidRPr="00627608" w:rsidRDefault="00B4103D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>En el proyecto</w:t>
      </w:r>
      <w:r w:rsidR="00627608" w:rsidRPr="00627608">
        <w:rPr>
          <w:rFonts w:cstheme="minorHAnsi"/>
        </w:rPr>
        <w:t xml:space="preserve"> de Investigación</w:t>
      </w:r>
      <w:r w:rsidRPr="00627608">
        <w:rPr>
          <w:rFonts w:cstheme="minorHAnsi"/>
        </w:rPr>
        <w:t>:</w:t>
      </w: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B63B1E" w:rsidRPr="00627608" w14:paraId="253EF7C9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1622A1A7" w14:textId="0A5531A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45388035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958" w:type="dxa"/>
          </w:tcPr>
          <w:p w14:paraId="49A049E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45388035"/>
      <w:tr w:rsidR="00B63B1E" w:rsidRPr="00627608" w14:paraId="1A83894E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7BB49296" w14:textId="690AF73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59688A03" w14:textId="7F2119E6" w:rsidR="00B63B1E" w:rsidRPr="00A373E6" w:rsidRDefault="0085440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440E">
              <w:rPr>
                <w:rFonts w:ascii="Calibri" w:hAnsi="Calibri" w:cs="Calibri"/>
                <w:sz w:val="20"/>
                <w:szCs w:val="20"/>
              </w:rPr>
              <w:t xml:space="preserve">Proyectos de Investigación I+D+I en </w:t>
            </w:r>
            <w:r w:rsidR="00B060CF" w:rsidRPr="0085440E">
              <w:rPr>
                <w:rFonts w:ascii="Calibri" w:hAnsi="Calibri" w:cs="Calibri"/>
                <w:sz w:val="20"/>
                <w:szCs w:val="20"/>
              </w:rPr>
              <w:t>Salud,</w:t>
            </w:r>
            <w:r w:rsidRPr="0085440E">
              <w:rPr>
                <w:rFonts w:ascii="Calibri" w:hAnsi="Calibri" w:cs="Calibri"/>
                <w:sz w:val="20"/>
                <w:szCs w:val="20"/>
              </w:rPr>
              <w:t xml:space="preserve"> enmarcados dentro </w:t>
            </w:r>
            <w:r w:rsidR="007B315C" w:rsidRPr="0085440E">
              <w:rPr>
                <w:rFonts w:ascii="Calibri" w:hAnsi="Calibri" w:cs="Calibri"/>
                <w:sz w:val="20"/>
                <w:szCs w:val="20"/>
              </w:rPr>
              <w:t>de la</w:t>
            </w:r>
            <w:r w:rsidRPr="0085440E">
              <w:rPr>
                <w:rFonts w:ascii="Calibri" w:hAnsi="Calibri" w:cs="Calibri"/>
                <w:sz w:val="20"/>
                <w:szCs w:val="20"/>
              </w:rPr>
              <w:t xml:space="preserve"> Acción Estratégica de Salud (ISCIII) correspondientes al Plan Estatal de Investigación Científica, Técnica y de Innovación 202</w:t>
            </w:r>
            <w:r w:rsidR="00895054">
              <w:rPr>
                <w:rFonts w:ascii="Calibri" w:hAnsi="Calibri" w:cs="Calibri"/>
                <w:sz w:val="20"/>
                <w:szCs w:val="20"/>
              </w:rPr>
              <w:t>4</w:t>
            </w:r>
            <w:r w:rsidRPr="0085440E">
              <w:rPr>
                <w:rFonts w:ascii="Calibri" w:hAnsi="Calibri" w:cs="Calibri"/>
                <w:sz w:val="20"/>
                <w:szCs w:val="20"/>
              </w:rPr>
              <w:t>-202</w:t>
            </w:r>
            <w:r w:rsidR="008F79C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092BA4" w:rsidRPr="00627608" w14:paraId="36AB0518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099B27A5" w14:textId="4C67496E" w:rsidR="00092BA4" w:rsidRPr="00627608" w:rsidRDefault="00092BA4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204CA036" w14:textId="6465659D" w:rsidR="00092BA4" w:rsidRPr="00A373E6" w:rsidRDefault="00EC2D8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 w:rsidR="008F79C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63B1E" w:rsidRPr="00627608" w14:paraId="28809DA0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4337449C" w14:textId="4984AA5C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</w:t>
            </w:r>
            <w:r w:rsidR="00743310" w:rsidRPr="00627608">
              <w:rPr>
                <w:rFonts w:ascii="Calibri" w:hAnsi="Calibri" w:cs="Calibri"/>
                <w:sz w:val="22"/>
                <w:szCs w:val="22"/>
              </w:rPr>
              <w:t xml:space="preserve"> convocante</w:t>
            </w:r>
          </w:p>
        </w:tc>
        <w:tc>
          <w:tcPr>
            <w:tcW w:w="5958" w:type="dxa"/>
          </w:tcPr>
          <w:p w14:paraId="3A4FF541" w14:textId="1DDB573F" w:rsidR="00B63B1E" w:rsidRPr="00A373E6" w:rsidRDefault="00FE53C5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</w:t>
            </w:r>
            <w:r w:rsidR="00641340">
              <w:rPr>
                <w:rFonts w:ascii="Calibri" w:hAnsi="Calibri" w:cs="Calibri"/>
                <w:sz w:val="20"/>
                <w:szCs w:val="20"/>
              </w:rPr>
              <w:t>tuto de Salud Carlos III</w:t>
            </w:r>
          </w:p>
        </w:tc>
      </w:tr>
      <w:tr w:rsidR="00B63B1E" w:rsidRPr="00627608" w14:paraId="12F873DC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92BC2E3" w14:textId="46960699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984200214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 w:rsidR="00EC2D8E"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EE06E68" w14:textId="2DF06B04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B1E" w:rsidRPr="00627608" w14:paraId="6D1BF63B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0817DDC" w14:textId="108D521F" w:rsidR="00B63B1E" w:rsidRPr="00627608" w:rsidRDefault="00B4103D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00659749" w:edGrp="everyone" w:colFirst="1" w:colLast="1"/>
            <w:permEnd w:id="1984200214"/>
            <w:r w:rsidRPr="00627608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958" w:type="dxa"/>
          </w:tcPr>
          <w:p w14:paraId="62C650F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00659749"/>
    </w:tbl>
    <w:p w14:paraId="2E6FA8BD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D50BAEC" w14:textId="77777777" w:rsidR="004D4F11" w:rsidRPr="00627608" w:rsidRDefault="004D4F11" w:rsidP="004D4F1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theme="minorHAnsi"/>
        </w:rPr>
      </w:pPr>
      <w:r>
        <w:rPr>
          <w:rFonts w:cstheme="minorHAnsi"/>
        </w:rPr>
        <w:t>En calidad de</w:t>
      </w:r>
      <w:r w:rsidRPr="00627608">
        <w:rPr>
          <w:rFonts w:cstheme="minorHAnsi"/>
        </w:rPr>
        <w:t>:</w:t>
      </w:r>
    </w:p>
    <w:tbl>
      <w:tblPr>
        <w:tblStyle w:val="Tablaconcuadrcula"/>
        <w:tblW w:w="76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7365"/>
      </w:tblGrid>
      <w:tr w:rsidR="00A31329" w:rsidRPr="00627608" w14:paraId="51540789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5AC4761C" w14:textId="2712BE92" w:rsidR="00A31329" w:rsidRPr="00C67253" w:rsidRDefault="00A31329" w:rsidP="00E84BCE">
            <w:pPr>
              <w:pStyle w:val="Default"/>
              <w:ind w:left="-253" w:right="-285" w:firstLine="202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  <w:permStart w:id="1083326649" w:edGrp="everyone" w:colFirst="0" w:colLast="0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E990" w14:textId="4A1F9C29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Miembro del equipo de investigación</w:t>
            </w:r>
          </w:p>
        </w:tc>
      </w:tr>
      <w:bookmarkEnd w:id="3"/>
      <w:permEnd w:id="1083326649"/>
    </w:tbl>
    <w:p w14:paraId="4DBB18F0" w14:textId="77777777" w:rsidR="00BB44D5" w:rsidRPr="00115673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bookmarkEnd w:id="2"/>
    <w:p w14:paraId="6D5725F2" w14:textId="77777777" w:rsidR="00DA6FBD" w:rsidRPr="00DA6FBD" w:rsidRDefault="00EC2D8E" w:rsidP="00DA6FBD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</w:t>
      </w:r>
      <w:r w:rsidR="00D411E4">
        <w:rPr>
          <w:rFonts w:ascii="Calibri" w:hAnsi="Calibri" w:cs="Calibri"/>
          <w:sz w:val="22"/>
          <w:szCs w:val="22"/>
        </w:rPr>
        <w:t>en la convocatoria</w:t>
      </w:r>
      <w:r w:rsidR="00DA6FBD">
        <w:rPr>
          <w:rFonts w:ascii="Calibri" w:hAnsi="Calibri" w:cs="Calibri"/>
          <w:sz w:val="22"/>
          <w:szCs w:val="22"/>
        </w:rPr>
        <w:t xml:space="preserve">, </w:t>
      </w:r>
    </w:p>
    <w:p w14:paraId="537CF865" w14:textId="60C25AB2" w:rsidR="00EC2D8E" w:rsidRPr="00627608" w:rsidRDefault="00DA6FBD" w:rsidP="00DA6FBD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DA6FBD">
        <w:rPr>
          <w:rFonts w:ascii="Calibri" w:hAnsi="Calibri" w:cs="Calibri"/>
          <w:sz w:val="22"/>
          <w:szCs w:val="22"/>
        </w:rPr>
        <w:t>como mínimo durante todo el periodo</w:t>
      </w:r>
      <w:r>
        <w:rPr>
          <w:rFonts w:ascii="Calibri" w:hAnsi="Calibri" w:cs="Calibri"/>
          <w:sz w:val="22"/>
          <w:szCs w:val="22"/>
        </w:rPr>
        <w:t xml:space="preserve"> </w:t>
      </w:r>
      <w:r w:rsidRPr="00DA6FBD">
        <w:rPr>
          <w:rFonts w:ascii="Calibri" w:hAnsi="Calibri" w:cs="Calibri"/>
          <w:sz w:val="22"/>
          <w:szCs w:val="22"/>
        </w:rPr>
        <w:t>comprendido entre el plazo de presentación de solicitudes y la resolución definitiva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DA6FBD">
        <w:rPr>
          <w:rFonts w:ascii="Calibri" w:hAnsi="Calibri" w:cs="Calibri"/>
          <w:sz w:val="22"/>
          <w:szCs w:val="22"/>
        </w:rPr>
        <w:t>concesión</w:t>
      </w:r>
      <w:r>
        <w:rPr>
          <w:rFonts w:ascii="Calibri" w:hAnsi="Calibri" w:cs="Calibri"/>
          <w:sz w:val="22"/>
          <w:szCs w:val="22"/>
        </w:rPr>
        <w:t>.</w:t>
      </w:r>
    </w:p>
    <w:p w14:paraId="7C520F6F" w14:textId="77777777" w:rsidR="00EC2D8E" w:rsidRPr="00115673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326FFDF" w14:textId="77777777" w:rsidR="00EC2D8E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02B01852" w14:textId="77777777" w:rsidR="00627608" w:rsidRDefault="00627608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</w:p>
    <w:p w14:paraId="6E6E67E6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38A63BB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050B478" w14:textId="7E658972" w:rsidR="00627608" w:rsidRPr="004D4F11" w:rsidRDefault="0092315D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 xml:space="preserve">Fdo.: </w:t>
      </w:r>
      <w:r w:rsidR="00627608" w:rsidRPr="004D4F11">
        <w:rPr>
          <w:rFonts w:ascii="Calibri" w:hAnsi="Calibri" w:cs="Calibri"/>
          <w:sz w:val="18"/>
          <w:szCs w:val="18"/>
        </w:rPr>
        <w:t>D. Julián Martínez Fernández</w:t>
      </w:r>
    </w:p>
    <w:p w14:paraId="25889A23" w14:textId="32D53232" w:rsidR="00627608" w:rsidRPr="004D4F11" w:rsidRDefault="00627608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369DE86A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62E9FF2D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5BBFB232" w14:textId="618394D7" w:rsidR="00F61E18" w:rsidRDefault="004D4F11" w:rsidP="00BC03D6">
      <w:pPr>
        <w:ind w:left="-426" w:right="-285"/>
        <w:jc w:val="both"/>
        <w:rPr>
          <w:rFonts w:cstheme="minorHAnsi"/>
          <w:sz w:val="16"/>
          <w:szCs w:val="16"/>
        </w:rPr>
      </w:pPr>
      <w:r w:rsidRPr="000219BE">
        <w:rPr>
          <w:rFonts w:cstheme="minorHAnsi"/>
          <w:sz w:val="16"/>
          <w:szCs w:val="16"/>
        </w:rPr>
        <w:t xml:space="preserve">La concesión de esta autorización implica el compromiso del investigador autorizado en la misma a trasladar la resolución de concesión del proyecto arriba indicado, con mayor brevedad posible, a la dirección de correo del Vicerrectorado de Investigación </w:t>
      </w:r>
      <w:r w:rsidR="005817B1">
        <w:rPr>
          <w:rFonts w:cstheme="minorHAnsi"/>
          <w:sz w:val="16"/>
          <w:szCs w:val="16"/>
        </w:rPr>
        <w:t>(</w:t>
      </w:r>
      <w:r w:rsidR="005817B1" w:rsidRPr="005817B1">
        <w:rPr>
          <w:rFonts w:cstheme="minorHAnsi"/>
          <w:sz w:val="16"/>
          <w:szCs w:val="16"/>
        </w:rPr>
        <w:t>bbdd-viceinves@us.es</w:t>
      </w:r>
      <w:r w:rsidRPr="000219BE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, para su registro e</w:t>
      </w:r>
      <w:r w:rsidR="004603CF">
        <w:rPr>
          <w:rFonts w:cstheme="minorHAnsi"/>
          <w:sz w:val="16"/>
          <w:szCs w:val="16"/>
        </w:rPr>
        <w:t>n</w:t>
      </w:r>
      <w:r>
        <w:rPr>
          <w:rFonts w:cstheme="minorHAnsi"/>
          <w:sz w:val="16"/>
          <w:szCs w:val="16"/>
        </w:rPr>
        <w:t xml:space="preserve"> SISIUS/PRISMA</w:t>
      </w:r>
      <w:r w:rsidR="00F61E18">
        <w:rPr>
          <w:rFonts w:cstheme="minorHAnsi"/>
          <w:sz w:val="16"/>
          <w:szCs w:val="16"/>
        </w:rPr>
        <w:t>.</w:t>
      </w:r>
    </w:p>
    <w:p w14:paraId="52024C3C" w14:textId="2C87406F" w:rsidR="00854114" w:rsidRDefault="00854114" w:rsidP="00BC03D6">
      <w:pPr>
        <w:ind w:left="-426" w:right="-285"/>
        <w:jc w:val="both"/>
        <w:rPr>
          <w:rFonts w:cstheme="minorHAnsi"/>
          <w:sz w:val="24"/>
          <w:szCs w:val="24"/>
        </w:rPr>
      </w:pPr>
      <w:permStart w:id="1477076003" w:edGrp="everyone"/>
      <w:r>
        <w:rPr>
          <w:rFonts w:cstheme="minorHAnsi"/>
          <w:sz w:val="24"/>
          <w:szCs w:val="24"/>
        </w:rPr>
        <w:br w:type="page"/>
      </w:r>
    </w:p>
    <w:p w14:paraId="3D337D9A" w14:textId="77777777" w:rsidR="00DF78C6" w:rsidRDefault="00DF78C6" w:rsidP="00EC2D8E">
      <w:pPr>
        <w:pStyle w:val="Ttulo2"/>
        <w:ind w:left="-426" w:right="-285"/>
      </w:pPr>
      <w:bookmarkStart w:id="4" w:name="_Hlk34992122"/>
    </w:p>
    <w:p w14:paraId="7B6654AF" w14:textId="77777777" w:rsidR="00DF78C6" w:rsidRDefault="00DF78C6" w:rsidP="00EC2D8E">
      <w:pPr>
        <w:pStyle w:val="Ttulo2"/>
        <w:ind w:left="-426" w:right="-285"/>
      </w:pPr>
    </w:p>
    <w:p w14:paraId="50AD55F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Instrucciones de presentación:</w:t>
      </w:r>
    </w:p>
    <w:p w14:paraId="24C7B488" w14:textId="77777777" w:rsidR="005E207A" w:rsidRPr="005E207A" w:rsidRDefault="005E207A" w:rsidP="005E207A">
      <w:pPr>
        <w:spacing w:before="240"/>
        <w:ind w:left="-284" w:right="-143"/>
        <w:jc w:val="both"/>
      </w:pPr>
      <w:r w:rsidRPr="005E207A">
        <w:t xml:space="preserve">Este modelo es válido para las convocatorias de proyectos y ayudas que se gestionan en el Vicerrectorado de Investigación. Una vez completado el documento con los datos necesarios, el interesado debe enviarlo (pdf o word) a la dirección de correo </w:t>
      </w:r>
      <w:hyperlink r:id="rId7" w:history="1">
        <w:r w:rsidRPr="005E207A">
          <w:rPr>
            <w:color w:val="0563C1" w:themeColor="hyperlink"/>
            <w:u w:val="single"/>
          </w:rPr>
          <w:t>opea@us.es</w:t>
        </w:r>
      </w:hyperlink>
      <w:r w:rsidRPr="005E207A">
        <w:t xml:space="preserve">.  Si la firma del representante legal tiene plazo de vencimiento, debe solicitarse, como mínimo, tres días hábiles antes de la finalización de dicho plazo. Una vez revisado y firmado por el representante legal, se enviará por correo electrónico. </w:t>
      </w:r>
    </w:p>
    <w:p w14:paraId="1C658A0B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E6D8A2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proofErr w:type="gramStart"/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Datos a cumplimentar</w:t>
      </w:r>
      <w:proofErr w:type="gramEnd"/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</w:p>
    <w:p w14:paraId="4B5A0948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822E699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 xml:space="preserve">Del solicitante: </w:t>
      </w:r>
    </w:p>
    <w:p w14:paraId="4DF55472" w14:textId="77777777" w:rsidR="005E207A" w:rsidRPr="005E207A" w:rsidRDefault="005E207A" w:rsidP="005E207A">
      <w:pPr>
        <w:spacing w:before="240"/>
        <w:ind w:left="-284" w:right="-143"/>
        <w:rPr>
          <w:b/>
          <w:bCs/>
        </w:rPr>
      </w:pPr>
      <w:r w:rsidRPr="005E207A">
        <w:t xml:space="preserve">Nombre del investigador de la US </w:t>
      </w:r>
      <w:r w:rsidRPr="005E207A">
        <w:rPr>
          <w:color w:val="7F7F7F" w:themeColor="text1" w:themeTint="80"/>
        </w:rPr>
        <w:t xml:space="preserve">(por favor, </w:t>
      </w:r>
      <w:r w:rsidRPr="005E207A">
        <w:rPr>
          <w:b/>
          <w:bCs/>
          <w:color w:val="7F7F7F" w:themeColor="text1" w:themeTint="80"/>
          <w:u w:val="single"/>
        </w:rPr>
        <w:t>no firmar el documento)</w:t>
      </w:r>
    </w:p>
    <w:p w14:paraId="57B58396" w14:textId="77777777" w:rsidR="005E207A" w:rsidRPr="005E207A" w:rsidRDefault="005E207A" w:rsidP="005E207A">
      <w:pPr>
        <w:ind w:left="-284" w:right="-143"/>
      </w:pPr>
      <w:r w:rsidRPr="005E207A">
        <w:t>DNI</w:t>
      </w:r>
    </w:p>
    <w:p w14:paraId="6985FA17" w14:textId="77777777" w:rsidR="005E207A" w:rsidRPr="005E207A" w:rsidRDefault="005E207A" w:rsidP="005E207A">
      <w:pPr>
        <w:ind w:left="-284" w:right="-143"/>
      </w:pPr>
      <w:r w:rsidRPr="005E207A">
        <w:t xml:space="preserve">Categoría profesional </w:t>
      </w:r>
      <w:r w:rsidRPr="005E207A">
        <w:rPr>
          <w:color w:val="7F7F7F" w:themeColor="text1" w:themeTint="80"/>
        </w:rPr>
        <w:t>(catedrático, profesor titular, profesor contratado doctor, etc. En caso de no tener una vinculación permanente con la US, deberá adjuntar acreditación PCD o copia de su contrato donde conste la fecha de finalización de este)</w:t>
      </w:r>
    </w:p>
    <w:p w14:paraId="53D83413" w14:textId="77777777" w:rsidR="005E207A" w:rsidRPr="005E207A" w:rsidRDefault="005E207A" w:rsidP="005E207A">
      <w:pPr>
        <w:ind w:left="-284" w:right="-143"/>
      </w:pPr>
      <w:r w:rsidRPr="005E207A">
        <w:t>Departamento al que pertenece en la US</w:t>
      </w:r>
    </w:p>
    <w:p w14:paraId="28529013" w14:textId="77777777" w:rsidR="005E207A" w:rsidRPr="005E207A" w:rsidRDefault="005E207A" w:rsidP="005E207A">
      <w:pPr>
        <w:ind w:left="-284" w:right="-143"/>
      </w:pPr>
      <w:r w:rsidRPr="005E207A">
        <w:t xml:space="preserve">Centro de la US </w:t>
      </w:r>
      <w:r w:rsidRPr="005E207A">
        <w:rPr>
          <w:color w:val="7F7F7F" w:themeColor="text1" w:themeTint="80"/>
        </w:rPr>
        <w:t>(Facultad, Instituto…)</w:t>
      </w:r>
    </w:p>
    <w:p w14:paraId="026DF436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bookmarkStart w:id="5" w:name="_Hlk151116716"/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Del proyecto y convocatoria:</w:t>
      </w:r>
    </w:p>
    <w:p w14:paraId="4F3E5DC9" w14:textId="77777777" w:rsidR="005E207A" w:rsidRPr="005E207A" w:rsidRDefault="005E207A" w:rsidP="005E207A">
      <w:pPr>
        <w:spacing w:before="240"/>
        <w:ind w:left="-284" w:right="-143"/>
        <w:rPr>
          <w:color w:val="7F7F7F" w:themeColor="text1" w:themeTint="80"/>
        </w:rPr>
      </w:pPr>
      <w:bookmarkStart w:id="6" w:name="_Hlk151116755"/>
      <w:bookmarkEnd w:id="5"/>
      <w:r w:rsidRPr="005E207A">
        <w:t xml:space="preserve">Título del proyecto </w:t>
      </w:r>
      <w:r w:rsidRPr="005E207A">
        <w:rPr>
          <w:color w:val="7F7F7F" w:themeColor="text1" w:themeTint="80"/>
        </w:rPr>
        <w:t>(también referencia de proyecto en caso de resolución definitiva)</w:t>
      </w:r>
    </w:p>
    <w:p w14:paraId="26A0BB45" w14:textId="77777777" w:rsidR="005E207A" w:rsidRPr="005E207A" w:rsidRDefault="005E207A" w:rsidP="005E207A">
      <w:pPr>
        <w:ind w:left="-284" w:right="-143"/>
      </w:pPr>
      <w:r w:rsidRPr="005E207A">
        <w:t xml:space="preserve">Datos de la convocatoria </w:t>
      </w:r>
      <w:r w:rsidRPr="005E207A">
        <w:rPr>
          <w:color w:val="7F7F7F" w:themeColor="text1" w:themeTint="80"/>
        </w:rPr>
        <w:t>(programa, convocatoria, año y organismo convocante)</w:t>
      </w:r>
    </w:p>
    <w:p w14:paraId="7F3D08F9" w14:textId="77777777" w:rsidR="005E207A" w:rsidRPr="005E207A" w:rsidRDefault="005E207A" w:rsidP="005E207A">
      <w:pPr>
        <w:ind w:left="-284" w:right="-143"/>
      </w:pPr>
      <w:bookmarkStart w:id="7" w:name="_Hlk151116797"/>
      <w:bookmarkEnd w:id="6"/>
      <w:r w:rsidRPr="005E207A">
        <w:t>Investigador/a principal</w:t>
      </w:r>
    </w:p>
    <w:p w14:paraId="638E4086" w14:textId="77777777" w:rsidR="005E207A" w:rsidRPr="005E207A" w:rsidRDefault="005E207A" w:rsidP="005E207A">
      <w:pPr>
        <w:ind w:left="-284" w:right="-143"/>
      </w:pPr>
      <w:r w:rsidRPr="005E207A">
        <w:t>Entidad a la que pertenece el IP</w:t>
      </w:r>
    </w:p>
    <w:bookmarkEnd w:id="7"/>
    <w:p w14:paraId="634E4F7C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 la participación:</w:t>
      </w:r>
    </w:p>
    <w:p w14:paraId="4E4C3D16" w14:textId="71B6783A" w:rsidR="005E207A" w:rsidRPr="005E207A" w:rsidRDefault="005E207A" w:rsidP="005E207A">
      <w:pPr>
        <w:spacing w:before="240"/>
        <w:ind w:left="-284" w:right="-143"/>
      </w:pPr>
      <w:r w:rsidRPr="005E207A">
        <w:t>Marque X en la casilla</w:t>
      </w:r>
    </w:p>
    <w:bookmarkEnd w:id="4"/>
    <w:permEnd w:id="1477076003"/>
    <w:sectPr w:rsidR="005E207A" w:rsidRPr="005E207A" w:rsidSect="00115673">
      <w:headerReference w:type="default" r:id="rId8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25CC" w14:textId="77777777" w:rsidR="00DC6240" w:rsidRDefault="00DC6240" w:rsidP="00C215CC">
      <w:pPr>
        <w:spacing w:after="0" w:line="240" w:lineRule="auto"/>
      </w:pPr>
      <w:r>
        <w:separator/>
      </w:r>
    </w:p>
  </w:endnote>
  <w:endnote w:type="continuationSeparator" w:id="0">
    <w:p w14:paraId="7C9CD60B" w14:textId="77777777" w:rsidR="00DC6240" w:rsidRDefault="00DC6240" w:rsidP="00C215CC">
      <w:pPr>
        <w:spacing w:after="0" w:line="240" w:lineRule="auto"/>
      </w:pPr>
      <w:r>
        <w:continuationSeparator/>
      </w:r>
    </w:p>
  </w:endnote>
  <w:endnote w:type="continuationNotice" w:id="1">
    <w:p w14:paraId="656F3E3E" w14:textId="77777777" w:rsidR="00DC6240" w:rsidRDefault="00DC6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D7F4F" w14:textId="77777777" w:rsidR="00DC6240" w:rsidRDefault="00DC6240" w:rsidP="00C215CC">
      <w:pPr>
        <w:spacing w:after="0" w:line="240" w:lineRule="auto"/>
      </w:pPr>
      <w:r>
        <w:separator/>
      </w:r>
    </w:p>
  </w:footnote>
  <w:footnote w:type="continuationSeparator" w:id="0">
    <w:p w14:paraId="614B92D6" w14:textId="77777777" w:rsidR="00DC6240" w:rsidRDefault="00DC6240" w:rsidP="00C215CC">
      <w:pPr>
        <w:spacing w:after="0" w:line="240" w:lineRule="auto"/>
      </w:pPr>
      <w:r>
        <w:continuationSeparator/>
      </w:r>
    </w:p>
  </w:footnote>
  <w:footnote w:type="continuationNotice" w:id="1">
    <w:p w14:paraId="42CF42CB" w14:textId="77777777" w:rsidR="00DC6240" w:rsidRDefault="00DC6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B455" w14:textId="6425013D" w:rsidR="005004F5" w:rsidRPr="0046786A" w:rsidRDefault="00E34C12" w:rsidP="0046786A">
    <w:pPr>
      <w:pStyle w:val="Encabezado"/>
      <w:tabs>
        <w:tab w:val="clear" w:pos="4252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034E67" wp14:editId="156CD3E6">
          <wp:simplePos x="0" y="0"/>
          <wp:positionH relativeFrom="margin">
            <wp:posOffset>-14427</wp:posOffset>
          </wp:positionH>
          <wp:positionV relativeFrom="topMargin">
            <wp:posOffset>215900</wp:posOffset>
          </wp:positionV>
          <wp:extent cx="883108" cy="1059493"/>
          <wp:effectExtent l="0" t="0" r="0" b="7620"/>
          <wp:wrapNone/>
          <wp:docPr id="1244229468" name="Imagen 1244229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894925" cy="107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P8hPUcTEyF4MvFr1UHfSiHashFi1ronLGS0koRP5A4Q01t/qqDzlBP/APbNMY0Hlq/UALfx32YFwsAikhPhQ==" w:salt="p7UEnsZSWTAEiWWNvwhU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C"/>
    <w:rsid w:val="000033D4"/>
    <w:rsid w:val="000033ED"/>
    <w:rsid w:val="000049D5"/>
    <w:rsid w:val="00010CB7"/>
    <w:rsid w:val="0002569A"/>
    <w:rsid w:val="00030FC2"/>
    <w:rsid w:val="000319F4"/>
    <w:rsid w:val="00037879"/>
    <w:rsid w:val="0005459A"/>
    <w:rsid w:val="00061362"/>
    <w:rsid w:val="00067423"/>
    <w:rsid w:val="000702D1"/>
    <w:rsid w:val="000818E1"/>
    <w:rsid w:val="000852F0"/>
    <w:rsid w:val="000853FC"/>
    <w:rsid w:val="00087438"/>
    <w:rsid w:val="00090469"/>
    <w:rsid w:val="00092BA4"/>
    <w:rsid w:val="000A26E6"/>
    <w:rsid w:val="000B4D15"/>
    <w:rsid w:val="000C27EB"/>
    <w:rsid w:val="00100A9B"/>
    <w:rsid w:val="00105E35"/>
    <w:rsid w:val="00115673"/>
    <w:rsid w:val="00170109"/>
    <w:rsid w:val="001708C1"/>
    <w:rsid w:val="0018168A"/>
    <w:rsid w:val="001E7B06"/>
    <w:rsid w:val="00200D6E"/>
    <w:rsid w:val="00205CC0"/>
    <w:rsid w:val="00244738"/>
    <w:rsid w:val="00254305"/>
    <w:rsid w:val="00256B2C"/>
    <w:rsid w:val="002642EB"/>
    <w:rsid w:val="002736DD"/>
    <w:rsid w:val="00276928"/>
    <w:rsid w:val="002A3BC1"/>
    <w:rsid w:val="002C0B61"/>
    <w:rsid w:val="002C3C1B"/>
    <w:rsid w:val="002C458F"/>
    <w:rsid w:val="002E047A"/>
    <w:rsid w:val="002E2AAD"/>
    <w:rsid w:val="002F2CCF"/>
    <w:rsid w:val="00303101"/>
    <w:rsid w:val="00303713"/>
    <w:rsid w:val="00306C3F"/>
    <w:rsid w:val="00315166"/>
    <w:rsid w:val="00332B85"/>
    <w:rsid w:val="00351FBC"/>
    <w:rsid w:val="00384407"/>
    <w:rsid w:val="00387508"/>
    <w:rsid w:val="003907D2"/>
    <w:rsid w:val="003A3CB8"/>
    <w:rsid w:val="003A5F8B"/>
    <w:rsid w:val="003B1016"/>
    <w:rsid w:val="003D0C4B"/>
    <w:rsid w:val="003E1C33"/>
    <w:rsid w:val="003F6555"/>
    <w:rsid w:val="003F771A"/>
    <w:rsid w:val="00402CF8"/>
    <w:rsid w:val="00420D16"/>
    <w:rsid w:val="0042408E"/>
    <w:rsid w:val="004427D0"/>
    <w:rsid w:val="00457388"/>
    <w:rsid w:val="00457985"/>
    <w:rsid w:val="004603CF"/>
    <w:rsid w:val="0046786A"/>
    <w:rsid w:val="00482AB7"/>
    <w:rsid w:val="00484B19"/>
    <w:rsid w:val="004A250C"/>
    <w:rsid w:val="004A2C7C"/>
    <w:rsid w:val="004A77EA"/>
    <w:rsid w:val="004D0E3E"/>
    <w:rsid w:val="004D4F11"/>
    <w:rsid w:val="004E45CA"/>
    <w:rsid w:val="005004F5"/>
    <w:rsid w:val="00500825"/>
    <w:rsid w:val="0050477F"/>
    <w:rsid w:val="005112A8"/>
    <w:rsid w:val="00513ED5"/>
    <w:rsid w:val="005233E5"/>
    <w:rsid w:val="0053550A"/>
    <w:rsid w:val="0055344C"/>
    <w:rsid w:val="005817B1"/>
    <w:rsid w:val="005A3357"/>
    <w:rsid w:val="005C24A8"/>
    <w:rsid w:val="005D442A"/>
    <w:rsid w:val="005D7131"/>
    <w:rsid w:val="005D7791"/>
    <w:rsid w:val="005E207A"/>
    <w:rsid w:val="005F009A"/>
    <w:rsid w:val="005F4341"/>
    <w:rsid w:val="00616567"/>
    <w:rsid w:val="00617241"/>
    <w:rsid w:val="006200DD"/>
    <w:rsid w:val="00627608"/>
    <w:rsid w:val="00641340"/>
    <w:rsid w:val="006452FD"/>
    <w:rsid w:val="00664F54"/>
    <w:rsid w:val="00675FF7"/>
    <w:rsid w:val="006806CF"/>
    <w:rsid w:val="006A68CC"/>
    <w:rsid w:val="006C17BB"/>
    <w:rsid w:val="006C61F2"/>
    <w:rsid w:val="006C6FF5"/>
    <w:rsid w:val="006F2B73"/>
    <w:rsid w:val="006F48E2"/>
    <w:rsid w:val="007022B9"/>
    <w:rsid w:val="00705E30"/>
    <w:rsid w:val="00723008"/>
    <w:rsid w:val="00743310"/>
    <w:rsid w:val="007501FA"/>
    <w:rsid w:val="00760332"/>
    <w:rsid w:val="007616D8"/>
    <w:rsid w:val="007635C3"/>
    <w:rsid w:val="007940E3"/>
    <w:rsid w:val="007B1106"/>
    <w:rsid w:val="007B315C"/>
    <w:rsid w:val="007D6B7D"/>
    <w:rsid w:val="00800224"/>
    <w:rsid w:val="00820283"/>
    <w:rsid w:val="008312ED"/>
    <w:rsid w:val="00841990"/>
    <w:rsid w:val="00847792"/>
    <w:rsid w:val="00854114"/>
    <w:rsid w:val="0085440E"/>
    <w:rsid w:val="00861967"/>
    <w:rsid w:val="00862D87"/>
    <w:rsid w:val="00867B04"/>
    <w:rsid w:val="008744B0"/>
    <w:rsid w:val="00876AC3"/>
    <w:rsid w:val="00887984"/>
    <w:rsid w:val="00890A91"/>
    <w:rsid w:val="00891A1B"/>
    <w:rsid w:val="00895054"/>
    <w:rsid w:val="008A708F"/>
    <w:rsid w:val="008B3DDF"/>
    <w:rsid w:val="008B643C"/>
    <w:rsid w:val="008E1827"/>
    <w:rsid w:val="008F32A0"/>
    <w:rsid w:val="008F332B"/>
    <w:rsid w:val="008F3EBB"/>
    <w:rsid w:val="008F79CC"/>
    <w:rsid w:val="00900ADD"/>
    <w:rsid w:val="00903B4C"/>
    <w:rsid w:val="00903F6D"/>
    <w:rsid w:val="00904E26"/>
    <w:rsid w:val="0091451A"/>
    <w:rsid w:val="00914D53"/>
    <w:rsid w:val="00923101"/>
    <w:rsid w:val="0092315D"/>
    <w:rsid w:val="00923CF4"/>
    <w:rsid w:val="00937648"/>
    <w:rsid w:val="00947F2A"/>
    <w:rsid w:val="009501EB"/>
    <w:rsid w:val="00950F1A"/>
    <w:rsid w:val="00955AE4"/>
    <w:rsid w:val="00957280"/>
    <w:rsid w:val="00970494"/>
    <w:rsid w:val="00982091"/>
    <w:rsid w:val="009B05E1"/>
    <w:rsid w:val="009B4ED1"/>
    <w:rsid w:val="009C42AD"/>
    <w:rsid w:val="009D3662"/>
    <w:rsid w:val="00A0391A"/>
    <w:rsid w:val="00A04410"/>
    <w:rsid w:val="00A05DD6"/>
    <w:rsid w:val="00A31329"/>
    <w:rsid w:val="00A33747"/>
    <w:rsid w:val="00A373E6"/>
    <w:rsid w:val="00A43836"/>
    <w:rsid w:val="00A51C57"/>
    <w:rsid w:val="00A6301A"/>
    <w:rsid w:val="00A64192"/>
    <w:rsid w:val="00A747D3"/>
    <w:rsid w:val="00A95FDE"/>
    <w:rsid w:val="00AA13BD"/>
    <w:rsid w:val="00AB07BA"/>
    <w:rsid w:val="00AC0C60"/>
    <w:rsid w:val="00AE608B"/>
    <w:rsid w:val="00AE682C"/>
    <w:rsid w:val="00B060CF"/>
    <w:rsid w:val="00B12E5B"/>
    <w:rsid w:val="00B23312"/>
    <w:rsid w:val="00B315A6"/>
    <w:rsid w:val="00B322A7"/>
    <w:rsid w:val="00B4103D"/>
    <w:rsid w:val="00B42C32"/>
    <w:rsid w:val="00B44433"/>
    <w:rsid w:val="00B54881"/>
    <w:rsid w:val="00B57CAC"/>
    <w:rsid w:val="00B63B1E"/>
    <w:rsid w:val="00B72A2A"/>
    <w:rsid w:val="00B8193C"/>
    <w:rsid w:val="00B826D2"/>
    <w:rsid w:val="00B865F0"/>
    <w:rsid w:val="00B87211"/>
    <w:rsid w:val="00BA19C4"/>
    <w:rsid w:val="00BA489C"/>
    <w:rsid w:val="00BB44D5"/>
    <w:rsid w:val="00BC03D6"/>
    <w:rsid w:val="00BC3914"/>
    <w:rsid w:val="00BE2EA7"/>
    <w:rsid w:val="00C026C8"/>
    <w:rsid w:val="00C03813"/>
    <w:rsid w:val="00C215CC"/>
    <w:rsid w:val="00C2195A"/>
    <w:rsid w:val="00C22704"/>
    <w:rsid w:val="00C32DE2"/>
    <w:rsid w:val="00C40768"/>
    <w:rsid w:val="00C41A42"/>
    <w:rsid w:val="00C67253"/>
    <w:rsid w:val="00C74A9C"/>
    <w:rsid w:val="00CC3470"/>
    <w:rsid w:val="00CC47DD"/>
    <w:rsid w:val="00CC4BC3"/>
    <w:rsid w:val="00D12835"/>
    <w:rsid w:val="00D30DB2"/>
    <w:rsid w:val="00D33F3F"/>
    <w:rsid w:val="00D3797E"/>
    <w:rsid w:val="00D411E4"/>
    <w:rsid w:val="00D51B9B"/>
    <w:rsid w:val="00D63318"/>
    <w:rsid w:val="00D65475"/>
    <w:rsid w:val="00D767E6"/>
    <w:rsid w:val="00D84076"/>
    <w:rsid w:val="00D85848"/>
    <w:rsid w:val="00DA1124"/>
    <w:rsid w:val="00DA3895"/>
    <w:rsid w:val="00DA6FBD"/>
    <w:rsid w:val="00DC6240"/>
    <w:rsid w:val="00DE02B9"/>
    <w:rsid w:val="00DE3993"/>
    <w:rsid w:val="00DE47F8"/>
    <w:rsid w:val="00DF3761"/>
    <w:rsid w:val="00DF78C6"/>
    <w:rsid w:val="00E2748D"/>
    <w:rsid w:val="00E30C27"/>
    <w:rsid w:val="00E34C12"/>
    <w:rsid w:val="00E41791"/>
    <w:rsid w:val="00E47D71"/>
    <w:rsid w:val="00E540DC"/>
    <w:rsid w:val="00E61F57"/>
    <w:rsid w:val="00E654D0"/>
    <w:rsid w:val="00E713CA"/>
    <w:rsid w:val="00E84BCE"/>
    <w:rsid w:val="00E9410A"/>
    <w:rsid w:val="00E96DFE"/>
    <w:rsid w:val="00EA0CD9"/>
    <w:rsid w:val="00EA60F2"/>
    <w:rsid w:val="00EB43AC"/>
    <w:rsid w:val="00EC1EA9"/>
    <w:rsid w:val="00EC2D8E"/>
    <w:rsid w:val="00EE03F0"/>
    <w:rsid w:val="00EE13D4"/>
    <w:rsid w:val="00EF28D9"/>
    <w:rsid w:val="00EF2E3C"/>
    <w:rsid w:val="00EF6F0F"/>
    <w:rsid w:val="00F35F29"/>
    <w:rsid w:val="00F437EC"/>
    <w:rsid w:val="00F5380C"/>
    <w:rsid w:val="00F54CC9"/>
    <w:rsid w:val="00F57074"/>
    <w:rsid w:val="00F61E18"/>
    <w:rsid w:val="00F62FDF"/>
    <w:rsid w:val="00F84178"/>
    <w:rsid w:val="00F84B8D"/>
    <w:rsid w:val="00F90EC9"/>
    <w:rsid w:val="00FA1A38"/>
    <w:rsid w:val="00FA7E42"/>
    <w:rsid w:val="00FB2C2E"/>
    <w:rsid w:val="00FC7ABB"/>
    <w:rsid w:val="00FE2CCC"/>
    <w:rsid w:val="00FE43B4"/>
    <w:rsid w:val="00FE53C5"/>
    <w:rsid w:val="00FF1868"/>
    <w:rsid w:val="06B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27DF"/>
  <w15:docId w15:val="{CDC474D4-8C44-4F11-AA7C-50B8ABD6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2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2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CC"/>
  </w:style>
  <w:style w:type="paragraph" w:styleId="Piedepgina">
    <w:name w:val="footer"/>
    <w:basedOn w:val="Normal"/>
    <w:link w:val="Piedepgina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CC"/>
  </w:style>
  <w:style w:type="paragraph" w:styleId="Textodeglobo">
    <w:name w:val="Balloon Text"/>
    <w:basedOn w:val="Normal"/>
    <w:link w:val="TextodegloboCar"/>
    <w:uiPriority w:val="99"/>
    <w:semiHidden/>
    <w:unhideWhenUsed/>
    <w:rsid w:val="00C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C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02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02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7022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2B9"/>
    <w:rPr>
      <w:color w:val="605E5C"/>
      <w:shd w:val="clear" w:color="auto" w:fill="E1DFDD"/>
    </w:rPr>
  </w:style>
  <w:style w:type="paragraph" w:customStyle="1" w:styleId="Default">
    <w:name w:val="Default"/>
    <w:rsid w:val="00A51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B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a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435</Words>
  <Characters>2396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mailto:opea@us.es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INVESTIGACION PROYECTOS FEDER</dc:creator>
  <cp:keywords/>
  <dc:description/>
  <cp:lastModifiedBy>ESPERANZA PEREZ MAÑAS</cp:lastModifiedBy>
  <cp:revision>39</cp:revision>
  <cp:lastPrinted>2020-02-20T02:18:00Z</cp:lastPrinted>
  <dcterms:created xsi:type="dcterms:W3CDTF">2023-12-12T11:17:00Z</dcterms:created>
  <dcterms:modified xsi:type="dcterms:W3CDTF">2025-01-28T11:16:00Z</dcterms:modified>
</cp:coreProperties>
</file>